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33BEEC">
      <w:pPr>
        <w:snapToGrid w:val="0"/>
        <w:spacing w:line="360" w:lineRule="auto"/>
        <w:jc w:val="center"/>
        <w:rPr>
          <w:rFonts w:hint="eastAsia" w:ascii="黑体" w:eastAsia="黑体"/>
          <w:sz w:val="32"/>
          <w:szCs w:val="32"/>
        </w:rPr>
      </w:pPr>
    </w:p>
    <w:p w14:paraId="637393DF">
      <w:pPr>
        <w:snapToGrid w:val="0"/>
        <w:spacing w:line="360" w:lineRule="auto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柳州职业技术</w:t>
      </w:r>
      <w:r>
        <w:rPr>
          <w:rFonts w:hint="eastAsia" w:ascii="黑体" w:eastAsia="黑体"/>
          <w:sz w:val="32"/>
          <w:szCs w:val="32"/>
          <w:lang w:val="en-US" w:eastAsia="zh-CN"/>
        </w:rPr>
        <w:t>大学</w:t>
      </w:r>
      <w:r>
        <w:rPr>
          <w:rFonts w:hint="eastAsia" w:ascii="黑体" w:eastAsia="黑体"/>
          <w:sz w:val="32"/>
          <w:szCs w:val="32"/>
        </w:rPr>
        <w:t>学生学费再次缓交申请表（老生）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594"/>
        <w:gridCol w:w="1416"/>
        <w:gridCol w:w="1558"/>
        <w:gridCol w:w="1417"/>
        <w:gridCol w:w="1557"/>
        <w:gridCol w:w="1643"/>
      </w:tblGrid>
      <w:tr w14:paraId="22F95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643" w:type="dxa"/>
            <w:noWrap w:val="0"/>
            <w:vAlign w:val="center"/>
          </w:tcPr>
          <w:p w14:paraId="444EE0BC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594" w:type="dxa"/>
            <w:noWrap w:val="0"/>
            <w:vAlign w:val="center"/>
          </w:tcPr>
          <w:p w14:paraId="4371BDBD"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416" w:type="dxa"/>
            <w:noWrap w:val="0"/>
            <w:vAlign w:val="center"/>
          </w:tcPr>
          <w:p w14:paraId="68606E1A">
            <w:pPr>
              <w:ind w:firstLine="105" w:firstLineChars="5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学号</w:t>
            </w:r>
          </w:p>
        </w:tc>
        <w:tc>
          <w:tcPr>
            <w:tcW w:w="1558" w:type="dxa"/>
            <w:noWrap w:val="0"/>
            <w:vAlign w:val="center"/>
          </w:tcPr>
          <w:p w14:paraId="0858B313"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458C5E14">
            <w:pPr>
              <w:ind w:firstLine="105" w:firstLineChars="5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3200" w:type="dxa"/>
            <w:gridSpan w:val="2"/>
            <w:noWrap w:val="0"/>
            <w:vAlign w:val="center"/>
          </w:tcPr>
          <w:p w14:paraId="50FD0679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bookmarkStart w:id="0" w:name="_GoBack"/>
            <w:bookmarkEnd w:id="0"/>
          </w:p>
        </w:tc>
      </w:tr>
      <w:tr w14:paraId="48C43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643" w:type="dxa"/>
            <w:noWrap w:val="0"/>
            <w:vAlign w:val="center"/>
          </w:tcPr>
          <w:p w14:paraId="0A5826D1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二级学院</w:t>
            </w:r>
          </w:p>
        </w:tc>
        <w:tc>
          <w:tcPr>
            <w:tcW w:w="4568" w:type="dxa"/>
            <w:gridSpan w:val="3"/>
            <w:noWrap w:val="0"/>
            <w:vAlign w:val="center"/>
          </w:tcPr>
          <w:p w14:paraId="1DE86B39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D077B97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专业</w:t>
            </w:r>
          </w:p>
        </w:tc>
        <w:tc>
          <w:tcPr>
            <w:tcW w:w="3200" w:type="dxa"/>
            <w:gridSpan w:val="2"/>
            <w:noWrap w:val="0"/>
            <w:vAlign w:val="center"/>
          </w:tcPr>
          <w:p w14:paraId="073FC460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29295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643" w:type="dxa"/>
            <w:noWrap w:val="0"/>
            <w:vAlign w:val="center"/>
          </w:tcPr>
          <w:p w14:paraId="037439A5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家庭地址</w:t>
            </w:r>
          </w:p>
        </w:tc>
        <w:tc>
          <w:tcPr>
            <w:tcW w:w="4568" w:type="dxa"/>
            <w:gridSpan w:val="3"/>
            <w:noWrap w:val="0"/>
            <w:vAlign w:val="center"/>
          </w:tcPr>
          <w:p w14:paraId="414F5304"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417" w:type="dxa"/>
            <w:noWrap w:val="0"/>
            <w:vAlign w:val="center"/>
          </w:tcPr>
          <w:p w14:paraId="50E661A8">
            <w:pPr>
              <w:ind w:firstLine="105" w:firstLineChars="5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家长联系</w:t>
            </w:r>
          </w:p>
          <w:p w14:paraId="701CF184">
            <w:pPr>
              <w:ind w:firstLine="105" w:firstLineChars="50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方式</w:t>
            </w:r>
          </w:p>
        </w:tc>
        <w:tc>
          <w:tcPr>
            <w:tcW w:w="3200" w:type="dxa"/>
            <w:gridSpan w:val="2"/>
            <w:noWrap w:val="0"/>
            <w:vAlign w:val="center"/>
          </w:tcPr>
          <w:p w14:paraId="327E2DD9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635AB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9828" w:type="dxa"/>
            <w:gridSpan w:val="7"/>
            <w:noWrap w:val="0"/>
            <w:vAlign w:val="center"/>
          </w:tcPr>
          <w:p w14:paraId="69B3EBB3">
            <w:pPr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初次申请缓交的时间段：            年   月 至       年    月</w:t>
            </w:r>
          </w:p>
        </w:tc>
      </w:tr>
      <w:tr w14:paraId="2FD1A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</w:trPr>
        <w:tc>
          <w:tcPr>
            <w:tcW w:w="643" w:type="dxa"/>
            <w:vMerge w:val="restart"/>
            <w:noWrap w:val="0"/>
            <w:vAlign w:val="center"/>
          </w:tcPr>
          <w:p w14:paraId="3C7B4670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</w:t>
            </w:r>
          </w:p>
          <w:p w14:paraId="7EEEE913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请</w:t>
            </w:r>
          </w:p>
          <w:p w14:paraId="0C9D78AF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事</w:t>
            </w:r>
          </w:p>
          <w:p w14:paraId="07032809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项</w:t>
            </w:r>
          </w:p>
        </w:tc>
        <w:tc>
          <w:tcPr>
            <w:tcW w:w="1594" w:type="dxa"/>
            <w:noWrap w:val="0"/>
            <w:vAlign w:val="center"/>
          </w:tcPr>
          <w:p w14:paraId="722906EF"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应交学费金额</w:t>
            </w:r>
          </w:p>
        </w:tc>
        <w:tc>
          <w:tcPr>
            <w:tcW w:w="1416" w:type="dxa"/>
            <w:noWrap w:val="0"/>
            <w:vAlign w:val="center"/>
          </w:tcPr>
          <w:p w14:paraId="74C9A1AB"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58" w:type="dxa"/>
            <w:noWrap w:val="0"/>
            <w:vAlign w:val="center"/>
          </w:tcPr>
          <w:p w14:paraId="007E72BC"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已交学费金额</w:t>
            </w:r>
          </w:p>
        </w:tc>
        <w:tc>
          <w:tcPr>
            <w:tcW w:w="1417" w:type="dxa"/>
            <w:noWrap w:val="0"/>
            <w:vAlign w:val="center"/>
          </w:tcPr>
          <w:p w14:paraId="7FC286D5"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557" w:type="dxa"/>
            <w:noWrap w:val="0"/>
            <w:vAlign w:val="center"/>
          </w:tcPr>
          <w:p w14:paraId="6AEE10B4"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再次缓交</w:t>
            </w:r>
          </w:p>
          <w:p w14:paraId="24F805F8"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学费金额</w:t>
            </w:r>
          </w:p>
        </w:tc>
        <w:tc>
          <w:tcPr>
            <w:tcW w:w="1643" w:type="dxa"/>
            <w:noWrap w:val="0"/>
            <w:vAlign w:val="center"/>
          </w:tcPr>
          <w:p w14:paraId="47DD9736">
            <w:pPr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</w:tr>
      <w:tr w14:paraId="2802A8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643" w:type="dxa"/>
            <w:vMerge w:val="continue"/>
            <w:noWrap w:val="0"/>
            <w:vAlign w:val="center"/>
          </w:tcPr>
          <w:p w14:paraId="4D594C56"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94" w:type="dxa"/>
            <w:noWrap w:val="0"/>
            <w:vAlign w:val="center"/>
          </w:tcPr>
          <w:p w14:paraId="3E3376A7"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申请缓交期限</w:t>
            </w:r>
          </w:p>
        </w:tc>
        <w:tc>
          <w:tcPr>
            <w:tcW w:w="7591" w:type="dxa"/>
            <w:gridSpan w:val="5"/>
            <w:noWrap w:val="0"/>
            <w:vAlign w:val="center"/>
          </w:tcPr>
          <w:p w14:paraId="05FCB048"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年   月 至       年    月（缓交期限最长不超过3个月）</w:t>
            </w:r>
          </w:p>
        </w:tc>
      </w:tr>
      <w:tr w14:paraId="35DB6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</w:trPr>
        <w:tc>
          <w:tcPr>
            <w:tcW w:w="643" w:type="dxa"/>
            <w:noWrap w:val="0"/>
            <w:vAlign w:val="center"/>
          </w:tcPr>
          <w:p w14:paraId="0B4E1304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</w:t>
            </w:r>
          </w:p>
          <w:p w14:paraId="3944FAC3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请</w:t>
            </w:r>
          </w:p>
          <w:p w14:paraId="1C259438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理</w:t>
            </w:r>
          </w:p>
          <w:p w14:paraId="79022206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由</w:t>
            </w:r>
          </w:p>
          <w:p w14:paraId="7F6C6E2D">
            <w:pPr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185" w:type="dxa"/>
            <w:gridSpan w:val="6"/>
            <w:noWrap w:val="0"/>
            <w:vAlign w:val="center"/>
          </w:tcPr>
          <w:p w14:paraId="3D65DFA8">
            <w:pPr>
              <w:rPr>
                <w:rFonts w:hint="eastAsia" w:ascii="宋体" w:hAnsi="宋体"/>
                <w:b/>
                <w:szCs w:val="21"/>
              </w:rPr>
            </w:pPr>
          </w:p>
          <w:p w14:paraId="34B707A2">
            <w:pPr>
              <w:ind w:firstLine="422" w:firstLineChars="2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我承诺按照缓交期限按时缴清学费。</w:t>
            </w:r>
          </w:p>
          <w:p w14:paraId="6B904E3A">
            <w:pPr>
              <w:ind w:left="4648" w:firstLine="316" w:firstLineChars="15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学生签字：    </w:t>
            </w:r>
          </w:p>
          <w:p w14:paraId="1350517C">
            <w:pPr>
              <w:ind w:left="4002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年    月     日</w:t>
            </w:r>
          </w:p>
        </w:tc>
      </w:tr>
      <w:tr w14:paraId="6FA7F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</w:trPr>
        <w:tc>
          <w:tcPr>
            <w:tcW w:w="643" w:type="dxa"/>
            <w:noWrap w:val="0"/>
            <w:vAlign w:val="center"/>
          </w:tcPr>
          <w:p w14:paraId="55FD76BB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  <w:p w14:paraId="6F61425C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辅</w:t>
            </w:r>
          </w:p>
          <w:p w14:paraId="2A7DDDFF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导</w:t>
            </w:r>
          </w:p>
          <w:p w14:paraId="36E35743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员</w:t>
            </w:r>
          </w:p>
          <w:p w14:paraId="5D205F2E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意</w:t>
            </w:r>
          </w:p>
          <w:p w14:paraId="661FA163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见</w:t>
            </w:r>
          </w:p>
          <w:p w14:paraId="1FAEC113"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185" w:type="dxa"/>
            <w:gridSpan w:val="6"/>
            <w:noWrap w:val="0"/>
            <w:vAlign w:val="center"/>
          </w:tcPr>
          <w:p w14:paraId="45EA9B9B">
            <w:pPr>
              <w:rPr>
                <w:rFonts w:hint="eastAsia" w:ascii="宋体" w:hAnsi="宋体"/>
                <w:b/>
                <w:szCs w:val="21"/>
              </w:rPr>
            </w:pPr>
          </w:p>
          <w:p w14:paraId="4D15BEBC">
            <w:pPr>
              <w:ind w:firstLine="422" w:firstLineChars="200"/>
              <w:rPr>
                <w:rFonts w:hint="eastAsia" w:ascii="宋体" w:hAnsi="宋体"/>
                <w:b/>
                <w:szCs w:val="21"/>
              </w:rPr>
            </w:pPr>
          </w:p>
          <w:p w14:paraId="0B0AFB24">
            <w:pPr>
              <w:rPr>
                <w:rFonts w:hint="eastAsia" w:ascii="宋体" w:hAnsi="宋体"/>
                <w:b/>
                <w:szCs w:val="21"/>
              </w:rPr>
            </w:pPr>
          </w:p>
          <w:p w14:paraId="71897213">
            <w:pPr>
              <w:ind w:firstLine="4992" w:firstLineChars="2368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辅导员签名：</w:t>
            </w:r>
          </w:p>
          <w:p w14:paraId="68F2E6CE">
            <w:pPr>
              <w:ind w:firstLine="422" w:firstLineChars="2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                        年    月     日</w:t>
            </w:r>
          </w:p>
        </w:tc>
      </w:tr>
      <w:tr w14:paraId="69885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4" w:hRule="atLeast"/>
        </w:trPr>
        <w:tc>
          <w:tcPr>
            <w:tcW w:w="643" w:type="dxa"/>
            <w:noWrap w:val="0"/>
            <w:vAlign w:val="center"/>
          </w:tcPr>
          <w:p w14:paraId="0700B30E"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  <w:p w14:paraId="60933969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</w:t>
            </w:r>
          </w:p>
          <w:p w14:paraId="3CB5DFF0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级</w:t>
            </w:r>
          </w:p>
          <w:p w14:paraId="256A390E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</w:t>
            </w:r>
          </w:p>
          <w:p w14:paraId="4A360CBC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院</w:t>
            </w:r>
          </w:p>
          <w:p w14:paraId="14A53CA1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审</w:t>
            </w:r>
          </w:p>
          <w:p w14:paraId="3996780D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批</w:t>
            </w:r>
          </w:p>
          <w:p w14:paraId="282FBB84"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9185" w:type="dxa"/>
            <w:gridSpan w:val="6"/>
            <w:noWrap w:val="0"/>
            <w:vAlign w:val="center"/>
          </w:tcPr>
          <w:p w14:paraId="62C7716E">
            <w:pPr>
              <w:ind w:firstLine="4954" w:firstLineChars="2350"/>
              <w:jc w:val="left"/>
              <w:rPr>
                <w:rFonts w:hint="eastAsia" w:ascii="宋体" w:hAnsi="宋体"/>
                <w:b/>
                <w:szCs w:val="21"/>
              </w:rPr>
            </w:pPr>
          </w:p>
          <w:p w14:paraId="12092B04">
            <w:pPr>
              <w:ind w:firstLine="4954" w:firstLineChars="2350"/>
              <w:jc w:val="left"/>
              <w:rPr>
                <w:rFonts w:hint="eastAsia" w:ascii="宋体" w:hAnsi="宋体"/>
                <w:b/>
                <w:szCs w:val="21"/>
              </w:rPr>
            </w:pPr>
          </w:p>
          <w:p w14:paraId="3D193F1F"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  <w:p w14:paraId="50C97CD7">
            <w:pPr>
              <w:ind w:firstLine="4954" w:firstLineChars="2350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</w:t>
            </w:r>
          </w:p>
          <w:p w14:paraId="7012C679">
            <w:pPr>
              <w:ind w:firstLine="5152" w:firstLineChars="2444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二级学院公章</w:t>
            </w:r>
          </w:p>
          <w:p w14:paraId="4E981293">
            <w:pPr>
              <w:ind w:firstLine="5165" w:firstLineChars="2450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    月     日</w:t>
            </w:r>
          </w:p>
        </w:tc>
      </w:tr>
      <w:tr w14:paraId="771E67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6" w:hRule="atLeast"/>
        </w:trPr>
        <w:tc>
          <w:tcPr>
            <w:tcW w:w="643" w:type="dxa"/>
            <w:noWrap w:val="0"/>
            <w:vAlign w:val="center"/>
          </w:tcPr>
          <w:p w14:paraId="2A7A5B49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</w:t>
            </w:r>
          </w:p>
          <w:p w14:paraId="7EDA4510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生</w:t>
            </w:r>
          </w:p>
          <w:p w14:paraId="7E27CD15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</w:t>
            </w:r>
          </w:p>
          <w:p w14:paraId="497AA5C1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作</w:t>
            </w:r>
          </w:p>
          <w:p w14:paraId="1BA03C47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处</w:t>
            </w:r>
          </w:p>
          <w:p w14:paraId="5AEA98C6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</w:t>
            </w:r>
          </w:p>
          <w:p w14:paraId="00056D44"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案</w:t>
            </w:r>
          </w:p>
        </w:tc>
        <w:tc>
          <w:tcPr>
            <w:tcW w:w="9185" w:type="dxa"/>
            <w:gridSpan w:val="6"/>
            <w:noWrap w:val="0"/>
            <w:vAlign w:val="center"/>
          </w:tcPr>
          <w:p w14:paraId="4A66F53C"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  <w:p w14:paraId="6620190E">
            <w:pPr>
              <w:jc w:val="left"/>
              <w:rPr>
                <w:rFonts w:hint="eastAsia" w:ascii="宋体" w:hAnsi="宋体"/>
                <w:b/>
                <w:szCs w:val="21"/>
              </w:rPr>
            </w:pPr>
          </w:p>
          <w:p w14:paraId="68DF9602">
            <w:pPr>
              <w:ind w:firstLine="4954" w:firstLineChars="2350"/>
              <w:jc w:val="left"/>
              <w:rPr>
                <w:rFonts w:hint="eastAsia" w:ascii="宋体" w:hAnsi="宋体"/>
                <w:b/>
                <w:szCs w:val="21"/>
              </w:rPr>
            </w:pPr>
          </w:p>
          <w:p w14:paraId="554519EB">
            <w:pPr>
              <w:ind w:firstLine="4954" w:firstLineChars="2350"/>
              <w:jc w:val="left"/>
              <w:rPr>
                <w:rFonts w:hint="eastAsia" w:ascii="宋体" w:hAnsi="宋体"/>
                <w:b/>
                <w:szCs w:val="21"/>
              </w:rPr>
            </w:pPr>
          </w:p>
          <w:p w14:paraId="54894F7C">
            <w:pPr>
              <w:ind w:firstLine="5252" w:firstLineChars="2491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学生工作处</w:t>
            </w:r>
          </w:p>
          <w:p w14:paraId="606E195D">
            <w:pPr>
              <w:ind w:firstLine="5152" w:firstLineChars="2444"/>
              <w:jc w:val="left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    月     日</w:t>
            </w:r>
          </w:p>
        </w:tc>
      </w:tr>
    </w:tbl>
    <w:p w14:paraId="7F73DFEF">
      <w:pPr>
        <w:snapToGrid w:val="0"/>
        <w:spacing w:line="360" w:lineRule="auto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24"/>
        </w:rPr>
        <w:t>备注：仅限缓交学费，不含住宿费、教材费等杂费。</w:t>
      </w:r>
    </w:p>
    <w:sectPr>
      <w:footerReference r:id="rId3" w:type="default"/>
      <w:footerReference r:id="rId4" w:type="even"/>
      <w:pgSz w:w="11907" w:h="16840"/>
      <w:pgMar w:top="851" w:right="1134" w:bottom="680" w:left="1134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4A04C3">
    <w:pPr>
      <w:pStyle w:val="2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1433AF"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23DBCB03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kMTIzMmZjZDk1Njc2MTQ2NWY3MjJlNzMzYWM2ZDkifQ=="/>
  </w:docVars>
  <w:rsids>
    <w:rsidRoot w:val="00130723"/>
    <w:rsid w:val="00012129"/>
    <w:rsid w:val="000310AB"/>
    <w:rsid w:val="000401F1"/>
    <w:rsid w:val="00077FE3"/>
    <w:rsid w:val="000D0335"/>
    <w:rsid w:val="000D0F52"/>
    <w:rsid w:val="000E53DF"/>
    <w:rsid w:val="00130723"/>
    <w:rsid w:val="001744B6"/>
    <w:rsid w:val="0018111F"/>
    <w:rsid w:val="001C6127"/>
    <w:rsid w:val="00221082"/>
    <w:rsid w:val="00252079"/>
    <w:rsid w:val="00257539"/>
    <w:rsid w:val="002817EE"/>
    <w:rsid w:val="0029550C"/>
    <w:rsid w:val="002C51DD"/>
    <w:rsid w:val="002D6E16"/>
    <w:rsid w:val="00336052"/>
    <w:rsid w:val="00336168"/>
    <w:rsid w:val="00367F9D"/>
    <w:rsid w:val="00371B7E"/>
    <w:rsid w:val="003A5B20"/>
    <w:rsid w:val="0043056B"/>
    <w:rsid w:val="0043656B"/>
    <w:rsid w:val="00471B90"/>
    <w:rsid w:val="00483649"/>
    <w:rsid w:val="00487B0E"/>
    <w:rsid w:val="00541955"/>
    <w:rsid w:val="00607094"/>
    <w:rsid w:val="00610235"/>
    <w:rsid w:val="006D0F15"/>
    <w:rsid w:val="00703B6E"/>
    <w:rsid w:val="007347FD"/>
    <w:rsid w:val="00741972"/>
    <w:rsid w:val="0077279E"/>
    <w:rsid w:val="00782A73"/>
    <w:rsid w:val="007A3086"/>
    <w:rsid w:val="007F10FA"/>
    <w:rsid w:val="007F1AC2"/>
    <w:rsid w:val="008002B9"/>
    <w:rsid w:val="00812C65"/>
    <w:rsid w:val="00826A09"/>
    <w:rsid w:val="0085508B"/>
    <w:rsid w:val="00873F72"/>
    <w:rsid w:val="0088142F"/>
    <w:rsid w:val="00883054"/>
    <w:rsid w:val="00883D24"/>
    <w:rsid w:val="00897863"/>
    <w:rsid w:val="008C1647"/>
    <w:rsid w:val="008E578F"/>
    <w:rsid w:val="008F0860"/>
    <w:rsid w:val="0095012B"/>
    <w:rsid w:val="009B30F7"/>
    <w:rsid w:val="009E5A65"/>
    <w:rsid w:val="00A45FE0"/>
    <w:rsid w:val="00B218AA"/>
    <w:rsid w:val="00B34BB9"/>
    <w:rsid w:val="00B3751A"/>
    <w:rsid w:val="00B76327"/>
    <w:rsid w:val="00B9133A"/>
    <w:rsid w:val="00C47301"/>
    <w:rsid w:val="00C83887"/>
    <w:rsid w:val="00CD15BC"/>
    <w:rsid w:val="00D45CF5"/>
    <w:rsid w:val="00D50494"/>
    <w:rsid w:val="00DA08F8"/>
    <w:rsid w:val="00E034F1"/>
    <w:rsid w:val="00E51C53"/>
    <w:rsid w:val="00E960A5"/>
    <w:rsid w:val="00ED5240"/>
    <w:rsid w:val="00F2055A"/>
    <w:rsid w:val="00F67E2C"/>
    <w:rsid w:val="00F87F4C"/>
    <w:rsid w:val="00FA51A7"/>
    <w:rsid w:val="00FE7764"/>
    <w:rsid w:val="1136721E"/>
    <w:rsid w:val="14A406DF"/>
    <w:rsid w:val="3A91090D"/>
    <w:rsid w:val="4FE50D9B"/>
    <w:rsid w:val="677649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qFormat/>
    <w:uiPriority w:val="0"/>
  </w:style>
  <w:style w:type="character" w:customStyle="1" w:styleId="7">
    <w:name w:val="页眉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207</Words>
  <Characters>207</Characters>
  <Lines>46</Lines>
  <Paragraphs>25</Paragraphs>
  <TotalTime>2</TotalTime>
  <ScaleCrop>false</ScaleCrop>
  <LinksUpToDate>false</LinksUpToDate>
  <CharactersWithSpaces>357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2022-09-15T06:52:00Z</dcterms:created>
  <dc:creator>倪玲娣</dc:creator>
  <cp:lastModifiedBy>莫莫</cp:lastModifiedBy>
  <dcterms:modified xsi:type="dcterms:W3CDTF">2025-03-20T07:49:33Z</dcterms:modified>
  <dc:title>柳州职业技术学院“绿色通道”申请表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D3132E2D85AA4541AA54FAF71B5A05A9</vt:lpwstr>
  </property>
  <property fmtid="{D5CDD505-2E9C-101B-9397-08002B2CF9AE}" pid="4" name="KSOTemplateDocerSaveRecord">
    <vt:lpwstr>eyJoZGlkIjoiYmIzYjBkMmU1MDJjMWI0Nzg0MDQ2OTgwZGE2NjEwZjgiLCJ1c2VySWQiOiIyNDYzOTA1MzAifQ==</vt:lpwstr>
  </property>
</Properties>
</file>